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36" w:rsidRDefault="00590236" w:rsidP="005902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пед</w:t>
      </w:r>
      <w:r w:rsidR="00016A08">
        <w:rPr>
          <w:rFonts w:ascii="Times New Roman" w:hAnsi="Times New Roman" w:cs="Times New Roman"/>
          <w:b/>
          <w:i/>
          <w:sz w:val="28"/>
          <w:szCs w:val="28"/>
        </w:rPr>
        <w:t>агогической деятельности за 2016-2017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590236" w:rsidRDefault="00590236" w:rsidP="005902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 Сальникова Н.А.</w:t>
      </w:r>
    </w:p>
    <w:tbl>
      <w:tblPr>
        <w:tblStyle w:val="a4"/>
        <w:tblW w:w="0" w:type="auto"/>
        <w:tblLook w:val="04A0"/>
      </w:tblPr>
      <w:tblGrid>
        <w:gridCol w:w="3823"/>
        <w:gridCol w:w="4009"/>
        <w:gridCol w:w="3477"/>
        <w:gridCol w:w="3477"/>
      </w:tblGrid>
      <w:tr w:rsidR="00590236" w:rsidTr="00590236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590236" w:rsidTr="00590236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01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08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.09 – Всероссийский день грамотности: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(9А)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590236" w:rsidRDefault="0001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27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.09  – олимпиада по русскому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– 1 место (6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902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2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 место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2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proofErr w:type="spellStart"/>
            <w:r w:rsidR="00590236">
              <w:rPr>
                <w:rFonts w:ascii="Times New Roman" w:hAnsi="Times New Roman" w:cs="Times New Roman"/>
                <w:sz w:val="24"/>
                <w:szCs w:val="24"/>
              </w:rPr>
              <w:t>Чебыки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– 1 место (9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5902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Сычёва К. – 3 место (10А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02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90236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90236" w:rsidRDefault="00590236" w:rsidP="00DE7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16A0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олимпиада по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6A08">
              <w:rPr>
                <w:rFonts w:ascii="Times New Roman" w:hAnsi="Times New Roman" w:cs="Times New Roman"/>
                <w:sz w:val="24"/>
                <w:szCs w:val="24"/>
              </w:rPr>
              <w:t xml:space="preserve">ре: </w:t>
            </w:r>
            <w:proofErr w:type="spellStart"/>
            <w:r w:rsidR="00016A08">
              <w:rPr>
                <w:rFonts w:ascii="Times New Roman" w:hAnsi="Times New Roman" w:cs="Times New Roman"/>
                <w:sz w:val="24"/>
                <w:szCs w:val="24"/>
              </w:rPr>
              <w:t>Варзегова</w:t>
            </w:r>
            <w:proofErr w:type="spellEnd"/>
            <w:r w:rsidR="00016A08">
              <w:rPr>
                <w:rFonts w:ascii="Times New Roman" w:hAnsi="Times New Roman" w:cs="Times New Roman"/>
                <w:sz w:val="24"/>
                <w:szCs w:val="24"/>
              </w:rPr>
              <w:t xml:space="preserve"> К. –</w:t>
            </w:r>
            <w:r w:rsidR="00DE7B3D">
              <w:rPr>
                <w:rFonts w:ascii="Times New Roman" w:hAnsi="Times New Roman" w:cs="Times New Roman"/>
                <w:sz w:val="24"/>
                <w:szCs w:val="24"/>
              </w:rPr>
              <w:t xml:space="preserve"> 1 место (6В </w:t>
            </w:r>
            <w:proofErr w:type="spellStart"/>
            <w:r w:rsidR="00DE7B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E7B3D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="00016A08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С. – 2 место (6В </w:t>
            </w:r>
            <w:proofErr w:type="spellStart"/>
            <w:r w:rsidR="00016A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быки</w:t>
            </w:r>
            <w:r w:rsidR="00DE7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DE7B3D">
              <w:rPr>
                <w:rFonts w:ascii="Times New Roman" w:hAnsi="Times New Roman" w:cs="Times New Roman"/>
                <w:sz w:val="24"/>
                <w:szCs w:val="24"/>
              </w:rPr>
              <w:t xml:space="preserve"> Н. – 1 место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proofErr w:type="spellStart"/>
            <w:r w:rsidR="00DE7B3D">
              <w:rPr>
                <w:rFonts w:ascii="Times New Roman" w:hAnsi="Times New Roman" w:cs="Times New Roman"/>
                <w:sz w:val="24"/>
                <w:szCs w:val="24"/>
              </w:rPr>
              <w:t>Шапченова</w:t>
            </w:r>
            <w:proofErr w:type="spellEnd"/>
            <w:r w:rsidR="00DE7B3D">
              <w:rPr>
                <w:rFonts w:ascii="Times New Roman" w:hAnsi="Times New Roman" w:cs="Times New Roman"/>
                <w:sz w:val="24"/>
                <w:szCs w:val="24"/>
              </w:rPr>
              <w:t xml:space="preserve"> М. – 3 место (10А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01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  – открытый урок по внеуро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деятельности «Тайна слова», 6В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01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329B">
              <w:rPr>
                <w:rFonts w:ascii="Times New Roman" w:hAnsi="Times New Roman" w:cs="Times New Roman"/>
                <w:sz w:val="24"/>
                <w:szCs w:val="24"/>
              </w:rPr>
              <w:t>) 26</w:t>
            </w:r>
            <w:r w:rsidR="00CF56D9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123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Международная дистанционная олимпиада </w:t>
            </w:r>
            <w:proofErr w:type="spellStart"/>
            <w:r w:rsidR="0059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9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9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deouroki</w:t>
            </w:r>
            <w:proofErr w:type="spellEnd"/>
            <w:r w:rsidR="0059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, русский язык: </w:t>
            </w:r>
            <w:r w:rsidR="00845F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845F0E" w:rsidRPr="00D955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84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F0E" w:rsidRPr="00845F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="00845F0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D955E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845F0E">
              <w:rPr>
                <w:rFonts w:ascii="Times New Roman" w:hAnsi="Times New Roman" w:cs="Times New Roman"/>
                <w:sz w:val="24"/>
                <w:szCs w:val="24"/>
              </w:rPr>
              <w:t>быкина</w:t>
            </w:r>
            <w:proofErr w:type="spellEnd"/>
            <w:r w:rsidR="00845F0E">
              <w:rPr>
                <w:rFonts w:ascii="Times New Roman" w:hAnsi="Times New Roman" w:cs="Times New Roman"/>
                <w:sz w:val="24"/>
                <w:szCs w:val="24"/>
              </w:rPr>
              <w:t xml:space="preserve"> Н., – диплом </w:t>
            </w:r>
            <w:r w:rsidR="0084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45F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</w:t>
            </w:r>
            <w:proofErr w:type="spellStart"/>
            <w:r w:rsidR="00590236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 И.,</w:t>
            </w:r>
            <w:r w:rsidR="00C21D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9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D17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r w:rsidR="00C21D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1D17">
              <w:rPr>
                <w:rFonts w:ascii="Times New Roman" w:hAnsi="Times New Roman" w:cs="Times New Roman"/>
                <w:sz w:val="24"/>
                <w:szCs w:val="24"/>
              </w:rPr>
              <w:t>фикат участни</w:t>
            </w:r>
            <w:r w:rsidR="00845F0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955E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16A08" w:rsidRDefault="00845F0E" w:rsidP="0001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6В</w:t>
            </w:r>
            <w:r w:rsidR="00D955EF" w:rsidRPr="00D955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955EF" w:rsidRPr="00D955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="00D955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Дёмин А., </w:t>
            </w:r>
            <w:proofErr w:type="spellStart"/>
            <w:r w:rsidR="00D955EF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="00D955EF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Павлов В.</w:t>
            </w:r>
            <w:r w:rsidR="00D955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ника; </w:t>
            </w:r>
          </w:p>
          <w:p w:rsidR="00845F0E" w:rsidRPr="00845F0E" w:rsidRDefault="00845F0E" w:rsidP="00016A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845F0E">
              <w:rPr>
                <w:rFonts w:ascii="Times New Roman" w:hAnsi="Times New Roman" w:cs="Times New Roman"/>
                <w:sz w:val="24"/>
                <w:szCs w:val="24"/>
              </w:rPr>
              <w:t xml:space="preserve">: Сычёва К., </w:t>
            </w:r>
            <w:proofErr w:type="spellStart"/>
            <w:r w:rsidRPr="00845F0E">
              <w:rPr>
                <w:rFonts w:ascii="Times New Roman" w:hAnsi="Times New Roman" w:cs="Times New Roman"/>
                <w:sz w:val="24"/>
                <w:szCs w:val="24"/>
              </w:rPr>
              <w:t>Шапчено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 w:rsidRPr="00845F0E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</w:t>
            </w:r>
            <w:r w:rsidRPr="00845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5F0E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  <w:p w:rsidR="004B6DF8" w:rsidRDefault="00DE7B3D" w:rsidP="00016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25.10.16 – Литературный марафон «Русская литература в киноискусстве»: Снегирёва А. (10А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сертификат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Вебинары</w:t>
            </w:r>
            <w:proofErr w:type="spellEnd"/>
          </w:p>
          <w:p w:rsidR="004B6DF8" w:rsidRPr="004B6DF8" w:rsidRDefault="004B6DF8" w:rsidP="004B6DF8">
            <w:pPr>
              <w:pStyle w:val="Default"/>
              <w:numPr>
                <w:ilvl w:val="0"/>
                <w:numId w:val="2"/>
              </w:numPr>
            </w:pP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590236" w:rsidTr="00590236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Pr="0012329B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232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470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«День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Наума-грамо</w:t>
            </w:r>
            <w:r w:rsidR="003F4705">
              <w:rPr>
                <w:rFonts w:ascii="Times New Roman" w:hAnsi="Times New Roman" w:cs="Times New Roman"/>
                <w:sz w:val="24"/>
                <w:szCs w:val="24"/>
              </w:rPr>
              <w:t>тника</w:t>
            </w:r>
            <w:proofErr w:type="spellEnd"/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="00123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6В </w:t>
            </w:r>
            <w:proofErr w:type="spellStart"/>
            <w:r w:rsidR="00123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="00123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1232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23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2329B">
              <w:rPr>
                <w:rFonts w:ascii="Times New Roman" w:hAnsi="Times New Roman" w:cs="Times New Roman"/>
                <w:sz w:val="24"/>
                <w:szCs w:val="24"/>
              </w:rPr>
              <w:t xml:space="preserve"> место, </w:t>
            </w:r>
            <w:r w:rsidR="00123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9А </w:t>
            </w:r>
            <w:proofErr w:type="spellStart"/>
            <w:r w:rsidR="00123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="00123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12329B" w:rsidRPr="0012329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23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2329B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3F470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590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="007E4FE3">
              <w:rPr>
                <w:rFonts w:ascii="Times New Roman" w:hAnsi="Times New Roman" w:cs="Times New Roman"/>
                <w:iCs/>
                <w:sz w:val="24"/>
                <w:szCs w:val="24"/>
              </w:rPr>
              <w:t>11.11.16: Олимпиада по литерат</w:t>
            </w:r>
            <w:r w:rsidR="007E4FE3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7E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ре: </w:t>
            </w:r>
            <w:proofErr w:type="spellStart"/>
            <w:r w:rsidR="007E4FE3">
              <w:rPr>
                <w:rFonts w:ascii="Times New Roman" w:hAnsi="Times New Roman" w:cs="Times New Roman"/>
                <w:iCs/>
                <w:sz w:val="24"/>
                <w:szCs w:val="24"/>
              </w:rPr>
              <w:t>Чебыкина</w:t>
            </w:r>
            <w:proofErr w:type="spellEnd"/>
            <w:r w:rsidR="007E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(9А </w:t>
            </w:r>
            <w:proofErr w:type="spellStart"/>
            <w:r w:rsidR="007E4FE3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="007E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 – </w:t>
            </w:r>
            <w:r w:rsidR="007E4FE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="007E4FE3" w:rsidRPr="00E65F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E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место; </w:t>
            </w:r>
            <w:proofErr w:type="spellStart"/>
            <w:r w:rsidR="007E4FE3">
              <w:rPr>
                <w:rFonts w:ascii="Times New Roman" w:hAnsi="Times New Roman" w:cs="Times New Roman"/>
                <w:iCs/>
                <w:sz w:val="24"/>
                <w:szCs w:val="24"/>
              </w:rPr>
              <w:t>Шапченова</w:t>
            </w:r>
            <w:proofErr w:type="spellEnd"/>
            <w:r w:rsidR="007E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 (10А) – уч</w:t>
            </w:r>
            <w:r w:rsidR="007E4FE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7E4FE3">
              <w:rPr>
                <w:rFonts w:ascii="Times New Roman" w:hAnsi="Times New Roman" w:cs="Times New Roman"/>
                <w:iCs/>
                <w:sz w:val="24"/>
                <w:szCs w:val="24"/>
              </w:rPr>
              <w:t>стие.</w:t>
            </w:r>
            <w:r w:rsidR="00E65F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90236" w:rsidRDefault="007E4FE3" w:rsidP="007E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590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16.11.16: Олимпиада по русскому языку: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 (9А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.) – уч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стие (4 место); Сычёва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(10А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 – участие. 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3D66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F02">
              <w:rPr>
                <w:rFonts w:ascii="Times New Roman" w:hAnsi="Times New Roman" w:cs="Times New Roman"/>
                <w:sz w:val="24"/>
                <w:szCs w:val="24"/>
              </w:rPr>
              <w:t>) 15</w:t>
            </w:r>
            <w:r w:rsidR="0012329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9023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и</w:t>
            </w:r>
            <w:r w:rsidR="00590236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590236">
              <w:rPr>
                <w:rFonts w:ascii="Times New Roman" w:hAnsi="Times New Roman" w:cs="Times New Roman"/>
                <w:bCs/>
                <w:sz w:val="24"/>
                <w:szCs w:val="24"/>
              </w:rPr>
              <w:t>ра-конкурс "Русский медвеж</w:t>
            </w:r>
            <w:r w:rsidR="005902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90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нок - языкознание для всех": </w:t>
            </w:r>
            <w:r w:rsidR="00E17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6В </w:t>
            </w:r>
            <w:proofErr w:type="spellStart"/>
            <w:r w:rsidR="00E17FB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17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6 чел</w:t>
            </w:r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>Леконцева</w:t>
            </w:r>
            <w:proofErr w:type="spellEnd"/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 – 2 место по школе, Ушакова Д. – 3 место)</w:t>
            </w:r>
            <w:r w:rsidR="00E17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.; 9А </w:t>
            </w:r>
            <w:proofErr w:type="spellStart"/>
            <w:r w:rsidR="00E17FB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17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 чел.</w:t>
            </w:r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>пина</w:t>
            </w:r>
            <w:proofErr w:type="spellEnd"/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– 1 место, </w:t>
            </w:r>
            <w:proofErr w:type="spellStart"/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>Чебыкина</w:t>
            </w:r>
            <w:proofErr w:type="spellEnd"/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 – 3 место в школе; </w:t>
            </w:r>
            <w:proofErr w:type="spellStart"/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>Тропина</w:t>
            </w:r>
            <w:proofErr w:type="spellEnd"/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 – 1 место по району)</w:t>
            </w:r>
            <w:r w:rsidR="00E17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10А </w:t>
            </w:r>
            <w:proofErr w:type="spellStart"/>
            <w:r w:rsidR="00E17FB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17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чел. (Лях Д. – 3 место по школе).</w:t>
            </w:r>
            <w:proofErr w:type="gramEnd"/>
          </w:p>
          <w:p w:rsidR="007E4FE3" w:rsidRDefault="003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9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«Мириады открытий»: </w:t>
            </w:r>
            <w:r w:rsidRPr="0009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язык –</w:t>
            </w:r>
            <w:r w:rsidR="007E4FE3" w:rsidRPr="007E4FE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Варзегова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 А. – сертификат участника; 9А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.: Горошков Д.,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 И.,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 Н. – сертификат; 10А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.: Лях Д., Снегирёва А.,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Товарнов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Фурсевич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 Я. – сертификат,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Шапченова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 М. – </w:t>
            </w:r>
            <w:r w:rsidR="007E4FE3" w:rsidRPr="00FB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</w:t>
            </w:r>
            <w:r w:rsidR="007E4FE3" w:rsidRPr="00FB2C9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="007E4FE3" w:rsidRPr="007E4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степени. Русская и зарубежная литература – 6В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Варзегова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 А., Родькина С. – сертификат; 9А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Чебык</w:t>
            </w:r>
            <w:r w:rsidR="007E4F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F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 Н. – серт</w:t>
            </w:r>
            <w:r w:rsidR="007E4F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фикат; 10А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7E4FE3">
              <w:rPr>
                <w:rFonts w:ascii="Times New Roman" w:hAnsi="Times New Roman" w:cs="Times New Roman"/>
                <w:sz w:val="24"/>
                <w:szCs w:val="24"/>
              </w:rPr>
              <w:t>Фурсевич</w:t>
            </w:r>
            <w:proofErr w:type="spellEnd"/>
            <w:r w:rsidR="007E4FE3">
              <w:rPr>
                <w:rFonts w:ascii="Times New Roman" w:hAnsi="Times New Roman" w:cs="Times New Roman"/>
                <w:sz w:val="24"/>
                <w:szCs w:val="24"/>
              </w:rPr>
              <w:t xml:space="preserve"> Я. – сертификат. </w:t>
            </w:r>
          </w:p>
          <w:p w:rsidR="003D6696" w:rsidRDefault="007E4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19.11.16 – Многопрофильная инженерная олимпиада «Зве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да» </w:t>
            </w:r>
            <w:r w:rsidR="00FB2C94">
              <w:rPr>
                <w:rFonts w:ascii="Times New Roman" w:hAnsi="Times New Roman" w:cs="Times New Roman"/>
                <w:sz w:val="24"/>
                <w:szCs w:val="24"/>
              </w:rPr>
              <w:t xml:space="preserve">(предварительный этап): 6В </w:t>
            </w:r>
            <w:proofErr w:type="spellStart"/>
            <w:r w:rsidR="00FB2C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2C94">
              <w:rPr>
                <w:rFonts w:ascii="Times New Roman" w:hAnsi="Times New Roman" w:cs="Times New Roman"/>
                <w:sz w:val="24"/>
                <w:szCs w:val="24"/>
              </w:rPr>
              <w:t xml:space="preserve">. – 5 чел.; 9А </w:t>
            </w:r>
            <w:proofErr w:type="spellStart"/>
            <w:r w:rsidR="00FB2C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2C94">
              <w:rPr>
                <w:rFonts w:ascii="Times New Roman" w:hAnsi="Times New Roman" w:cs="Times New Roman"/>
                <w:sz w:val="24"/>
                <w:szCs w:val="24"/>
              </w:rPr>
              <w:t xml:space="preserve">. – 6 чел.; 10А </w:t>
            </w:r>
            <w:proofErr w:type="spellStart"/>
            <w:r w:rsidR="00FB2C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2C94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C94">
              <w:rPr>
                <w:rFonts w:ascii="Times New Roman" w:hAnsi="Times New Roman" w:cs="Times New Roman"/>
                <w:sz w:val="24"/>
                <w:szCs w:val="24"/>
              </w:rPr>
              <w:t xml:space="preserve">11 чел. </w:t>
            </w:r>
            <w:r w:rsidR="00FB2C94" w:rsidRPr="00FB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Вышли </w:t>
            </w:r>
            <w:r w:rsidR="00FB2C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финальный этап:</w:t>
            </w:r>
            <w:r w:rsidR="00FB2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C94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="00FB2C94">
              <w:rPr>
                <w:rFonts w:ascii="Times New Roman" w:hAnsi="Times New Roman" w:cs="Times New Roman"/>
                <w:sz w:val="24"/>
                <w:szCs w:val="24"/>
              </w:rPr>
              <w:t xml:space="preserve"> А. (6В </w:t>
            </w:r>
            <w:proofErr w:type="spellStart"/>
            <w:r w:rsidR="00FB2C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2C94">
              <w:rPr>
                <w:rFonts w:ascii="Times New Roman" w:hAnsi="Times New Roman" w:cs="Times New Roman"/>
                <w:sz w:val="24"/>
                <w:szCs w:val="24"/>
              </w:rPr>
              <w:t xml:space="preserve">), Борисова В., </w:t>
            </w:r>
            <w:proofErr w:type="spellStart"/>
            <w:r w:rsidR="00FB2C94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FB2C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2C94">
              <w:rPr>
                <w:rFonts w:ascii="Times New Roman" w:hAnsi="Times New Roman" w:cs="Times New Roman"/>
                <w:sz w:val="24"/>
                <w:szCs w:val="24"/>
              </w:rPr>
              <w:t>ренко</w:t>
            </w:r>
            <w:proofErr w:type="spellEnd"/>
            <w:r w:rsidR="00FB2C94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 w:rsidR="00FB2C94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="00FB2C94">
              <w:rPr>
                <w:rFonts w:ascii="Times New Roman" w:hAnsi="Times New Roman" w:cs="Times New Roman"/>
                <w:sz w:val="24"/>
                <w:szCs w:val="24"/>
              </w:rPr>
              <w:t xml:space="preserve"> И., Федот</w:t>
            </w:r>
            <w:r w:rsidR="00FB2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2C94">
              <w:rPr>
                <w:rFonts w:ascii="Times New Roman" w:hAnsi="Times New Roman" w:cs="Times New Roman"/>
                <w:sz w:val="24"/>
                <w:szCs w:val="24"/>
              </w:rPr>
              <w:t xml:space="preserve">ва Н., </w:t>
            </w:r>
            <w:proofErr w:type="spellStart"/>
            <w:r w:rsidR="00FB2C94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="00FB2C94">
              <w:rPr>
                <w:rFonts w:ascii="Times New Roman" w:hAnsi="Times New Roman" w:cs="Times New Roman"/>
                <w:sz w:val="24"/>
                <w:szCs w:val="24"/>
              </w:rPr>
              <w:t xml:space="preserve"> Н. (9А </w:t>
            </w:r>
            <w:proofErr w:type="spellStart"/>
            <w:r w:rsidR="00FB2C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2C94">
              <w:rPr>
                <w:rFonts w:ascii="Times New Roman" w:hAnsi="Times New Roman" w:cs="Times New Roman"/>
                <w:sz w:val="24"/>
                <w:szCs w:val="24"/>
              </w:rPr>
              <w:t xml:space="preserve">), Лях Д., </w:t>
            </w:r>
            <w:proofErr w:type="spellStart"/>
            <w:r w:rsidR="00FB2C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2C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2C94">
              <w:rPr>
                <w:rFonts w:ascii="Times New Roman" w:hAnsi="Times New Roman" w:cs="Times New Roman"/>
                <w:sz w:val="24"/>
                <w:szCs w:val="24"/>
              </w:rPr>
              <w:t>жуховский</w:t>
            </w:r>
            <w:proofErr w:type="spellEnd"/>
            <w:r w:rsidR="00FB2C94">
              <w:rPr>
                <w:rFonts w:ascii="Times New Roman" w:hAnsi="Times New Roman" w:cs="Times New Roman"/>
                <w:sz w:val="24"/>
                <w:szCs w:val="24"/>
              </w:rPr>
              <w:t xml:space="preserve"> С. (10А </w:t>
            </w:r>
            <w:proofErr w:type="spellStart"/>
            <w:r w:rsidR="00FB2C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B2C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2C94" w:rsidRPr="007E4FE3" w:rsidRDefault="00FB2C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 Олимпиада «Будущие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следователи – будущее науки»: русский язык (отборочный тур): 9А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4 чел., 10А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– 11 чел. </w:t>
            </w:r>
            <w:r w:rsidRPr="00FB2C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Вышли в финальный этап: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Снегирёва А.,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Товарнов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Вебинары</w:t>
            </w:r>
            <w:proofErr w:type="spellEnd"/>
          </w:p>
          <w:p w:rsidR="00C65B6D" w:rsidRDefault="00AD1D33" w:rsidP="00C65B6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20.12.16: «Система основных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текстоведческих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речеведческих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и терминов» (сайт «Дрофа»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D1D33" w:rsidRDefault="00AD1D33" w:rsidP="00AD1D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 повышения квалификации</w:t>
            </w:r>
          </w:p>
          <w:p w:rsidR="00AD1D33" w:rsidRDefault="00AD1D33" w:rsidP="00AD1D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1D33">
              <w:rPr>
                <w:rFonts w:ascii="Times New Roman" w:hAnsi="Times New Roman" w:cs="Times New Roman"/>
                <w:sz w:val="24"/>
                <w:szCs w:val="24"/>
              </w:rPr>
              <w:t xml:space="preserve">. «Проектная и исследовательская деятельность как способ формирования </w:t>
            </w:r>
            <w:proofErr w:type="spellStart"/>
            <w:r w:rsidRPr="00AD1D33">
              <w:rPr>
                <w:rFonts w:ascii="Times New Roman" w:hAnsi="Times New Roman" w:cs="Times New Roman"/>
                <w:sz w:val="24"/>
                <w:szCs w:val="24"/>
              </w:rPr>
              <w:t>метепредметных</w:t>
            </w:r>
            <w:proofErr w:type="spellEnd"/>
            <w:r w:rsidRPr="00AD1D3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в условиях реал</w:t>
            </w:r>
            <w:r w:rsidRPr="00AD1D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 ФГОС», 72 ч. (Уд.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009317)</w:t>
            </w:r>
          </w:p>
          <w:p w:rsidR="00AD1D33" w:rsidRDefault="00AD1D33" w:rsidP="00AD1D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D1D33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учащихся к итоговой аттестации (ОГЭ, ЕГЭ) по русскому языку», 72 ч. (Уд.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005718)</w:t>
            </w:r>
          </w:p>
          <w:p w:rsidR="00AD1D33" w:rsidRPr="00D00CE6" w:rsidRDefault="00AD1D33" w:rsidP="00AD1D3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D1D33">
              <w:rPr>
                <w:rFonts w:ascii="Times New Roman" w:hAnsi="Times New Roman" w:cs="Times New Roman"/>
                <w:sz w:val="24"/>
                <w:szCs w:val="24"/>
              </w:rPr>
              <w:t xml:space="preserve"> «Углублённая и олимпиадная подготовка учащихся по русскому яз</w:t>
            </w:r>
            <w:r w:rsidRPr="00AD1D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1D33">
              <w:rPr>
                <w:rFonts w:ascii="Times New Roman" w:hAnsi="Times New Roman" w:cs="Times New Roman"/>
                <w:sz w:val="24"/>
                <w:szCs w:val="24"/>
              </w:rPr>
              <w:t>ку», 72 ч. (Уд. № 012618)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C65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590236" w:rsidTr="00590236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Pr="00635EB6" w:rsidRDefault="00590236" w:rsidP="00635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Pr="00635EB6" w:rsidRDefault="00C20F55" w:rsidP="0063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E788B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</w:t>
            </w:r>
            <w:r w:rsidR="00540CE8">
              <w:rPr>
                <w:rFonts w:ascii="Times New Roman" w:hAnsi="Times New Roman" w:cs="Times New Roman"/>
                <w:sz w:val="24"/>
                <w:szCs w:val="24"/>
              </w:rPr>
              <w:t xml:space="preserve"> «Новое поколение </w:t>
            </w:r>
            <w:proofErr w:type="spellStart"/>
            <w:r w:rsidR="00540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0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0CE8">
              <w:rPr>
                <w:rFonts w:ascii="Times New Roman" w:hAnsi="Times New Roman" w:cs="Times New Roman"/>
                <w:sz w:val="24"/>
                <w:szCs w:val="24"/>
              </w:rPr>
              <w:t>рагинского</w:t>
            </w:r>
            <w:proofErr w:type="spellEnd"/>
            <w:r w:rsidR="00540CE8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(6-11 </w:t>
            </w:r>
            <w:proofErr w:type="spellStart"/>
            <w:r w:rsidR="00540C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40CE8">
              <w:rPr>
                <w:rFonts w:ascii="Times New Roman" w:hAnsi="Times New Roman" w:cs="Times New Roman"/>
                <w:sz w:val="24"/>
                <w:szCs w:val="24"/>
              </w:rPr>
              <w:t>): Сн</w:t>
            </w:r>
            <w:r w:rsidR="00540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0CE8">
              <w:rPr>
                <w:rFonts w:ascii="Times New Roman" w:hAnsi="Times New Roman" w:cs="Times New Roman"/>
                <w:sz w:val="24"/>
                <w:szCs w:val="24"/>
              </w:rPr>
              <w:t xml:space="preserve">гирёва А. (10А </w:t>
            </w:r>
            <w:proofErr w:type="spellStart"/>
            <w:r w:rsidR="00540CE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40CE8">
              <w:rPr>
                <w:rFonts w:ascii="Times New Roman" w:hAnsi="Times New Roman" w:cs="Times New Roman"/>
                <w:sz w:val="24"/>
                <w:szCs w:val="24"/>
              </w:rPr>
              <w:t>) – номинация.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C94" w:rsidRPr="00C20F55" w:rsidRDefault="00635EB6" w:rsidP="00FB2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20F55">
              <w:rPr>
                <w:rFonts w:ascii="Times New Roman" w:hAnsi="Times New Roman" w:cs="Times New Roman"/>
                <w:sz w:val="24"/>
                <w:szCs w:val="24"/>
              </w:rPr>
              <w:t xml:space="preserve">15.02.17. – Финальный тур Многопрофильной инженерной олимпиады «Звезда» (на базе </w:t>
            </w:r>
            <w:proofErr w:type="spellStart"/>
            <w:r w:rsidR="00C20F55"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  <w:r w:rsidR="00C20F55">
              <w:rPr>
                <w:rFonts w:ascii="Times New Roman" w:hAnsi="Times New Roman" w:cs="Times New Roman"/>
                <w:sz w:val="24"/>
                <w:szCs w:val="24"/>
              </w:rPr>
              <w:t>) русский язык: Фед</w:t>
            </w:r>
            <w:r w:rsidR="00C20F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F55">
              <w:rPr>
                <w:rFonts w:ascii="Times New Roman" w:hAnsi="Times New Roman" w:cs="Times New Roman"/>
                <w:sz w:val="24"/>
                <w:szCs w:val="24"/>
              </w:rPr>
              <w:t xml:space="preserve">това Н. (9А </w:t>
            </w:r>
            <w:proofErr w:type="spellStart"/>
            <w:r w:rsidR="00C20F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0F55">
              <w:rPr>
                <w:rFonts w:ascii="Times New Roman" w:hAnsi="Times New Roman" w:cs="Times New Roman"/>
                <w:sz w:val="24"/>
                <w:szCs w:val="24"/>
              </w:rPr>
              <w:t xml:space="preserve">) – участие, </w:t>
            </w:r>
            <w:proofErr w:type="spellStart"/>
            <w:r w:rsidR="00C20F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20F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0F55">
              <w:rPr>
                <w:rFonts w:ascii="Times New Roman" w:hAnsi="Times New Roman" w:cs="Times New Roman"/>
                <w:sz w:val="24"/>
                <w:szCs w:val="24"/>
              </w:rPr>
              <w:t>жухо</w:t>
            </w:r>
            <w:r w:rsidR="00C20F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0F5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C20F55">
              <w:rPr>
                <w:rFonts w:ascii="Times New Roman" w:hAnsi="Times New Roman" w:cs="Times New Roman"/>
                <w:sz w:val="24"/>
                <w:szCs w:val="24"/>
              </w:rPr>
              <w:t xml:space="preserve"> С. (10 </w:t>
            </w:r>
            <w:proofErr w:type="spellStart"/>
            <w:r w:rsidR="00C20F5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0F55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C20F55" w:rsidRPr="00C20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диплом </w:t>
            </w:r>
            <w:r w:rsidR="00C20F55" w:rsidRPr="00C20F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="00C20F55" w:rsidRPr="00C20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</w:t>
            </w:r>
          </w:p>
          <w:p w:rsidR="00E063C1" w:rsidRDefault="00E063C1" w:rsidP="003F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20F55">
              <w:rPr>
                <w:rFonts w:ascii="Times New Roman" w:hAnsi="Times New Roman" w:cs="Times New Roman"/>
                <w:sz w:val="24"/>
                <w:szCs w:val="24"/>
              </w:rPr>
              <w:t>05.02.17. – Финальный этап</w:t>
            </w:r>
            <w:r w:rsidR="00C20F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Олимпиады «Будущие иссл</w:t>
            </w:r>
            <w:r w:rsidR="00C20F5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20F55">
              <w:rPr>
                <w:rFonts w:ascii="Times New Roman" w:hAnsi="Times New Roman" w:cs="Times New Roman"/>
                <w:bCs/>
                <w:sz w:val="24"/>
                <w:szCs w:val="24"/>
              </w:rPr>
              <w:t>дователи – будущее науки»</w:t>
            </w:r>
            <w:r w:rsidR="00C20F55">
              <w:rPr>
                <w:rFonts w:ascii="Times New Roman" w:hAnsi="Times New Roman" w:cs="Times New Roman"/>
                <w:sz w:val="24"/>
                <w:szCs w:val="24"/>
              </w:rPr>
              <w:t xml:space="preserve"> (на базе </w:t>
            </w:r>
            <w:proofErr w:type="spellStart"/>
            <w:r w:rsidR="00C20F55"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  <w:r w:rsidR="00C20F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E7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>ру</w:t>
            </w:r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>ский язык</w:t>
            </w:r>
            <w:r w:rsidR="00C20F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Снегирёва А., </w:t>
            </w:r>
            <w:proofErr w:type="spellStart"/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>Товарнов</w:t>
            </w:r>
            <w:proofErr w:type="spellEnd"/>
            <w:r w:rsidR="007E7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 – участие.</w:t>
            </w:r>
          </w:p>
          <w:p w:rsidR="00EA2939" w:rsidRPr="0009764D" w:rsidRDefault="00EA2939" w:rsidP="00C2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Вебинары</w:t>
            </w:r>
            <w:proofErr w:type="spellEnd"/>
          </w:p>
          <w:p w:rsidR="00BC5115" w:rsidRDefault="00BC5115" w:rsidP="00AD1D3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 w:rsidR="00C20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0F55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D33">
              <w:rPr>
                <w:rFonts w:ascii="Times New Roman" w:hAnsi="Times New Roman" w:cs="Times New Roman"/>
                <w:sz w:val="24"/>
                <w:szCs w:val="24"/>
              </w:rPr>
              <w:t>«Работа с комплексным анализом текста при подготовке к ЕГЭ» (03.02.17)</w:t>
            </w:r>
          </w:p>
          <w:p w:rsidR="00C20F55" w:rsidRDefault="00C20F55" w:rsidP="00AD1D3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«Моделирование современного урока русского языка через актуальные формы сотрудничества» (27.01.17)</w:t>
            </w:r>
          </w:p>
          <w:p w:rsidR="00C20F55" w:rsidRPr="00EA2939" w:rsidRDefault="00C20F55" w:rsidP="00AD1D33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«Виды анализа художественного текста» (30.01.17)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 повышения квалификации</w:t>
            </w:r>
          </w:p>
          <w:p w:rsidR="00AD1D33" w:rsidRDefault="00AD1D33" w:rsidP="00AD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D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D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1D3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D1D3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1D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в условиях внедрения ФГОС», 72 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 013875)</w:t>
            </w:r>
            <w:proofErr w:type="gramEnd"/>
          </w:p>
          <w:p w:rsidR="00AD1D33" w:rsidRDefault="00AD1D33" w:rsidP="00AD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D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D33">
              <w:rPr>
                <w:rFonts w:ascii="Times New Roman" w:hAnsi="Times New Roman" w:cs="Times New Roman"/>
                <w:sz w:val="24"/>
                <w:szCs w:val="24"/>
              </w:rPr>
              <w:t>«Традиции и новации в преподавании русского языка», 72 ч. (Уд.</w:t>
            </w:r>
            <w:proofErr w:type="gramEnd"/>
            <w:r w:rsidRPr="00AD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D33">
              <w:rPr>
                <w:rFonts w:ascii="Times New Roman" w:hAnsi="Times New Roman" w:cs="Times New Roman"/>
                <w:sz w:val="24"/>
                <w:szCs w:val="24"/>
              </w:rPr>
              <w:t>Ф 005662)</w:t>
            </w:r>
            <w:proofErr w:type="gramEnd"/>
          </w:p>
          <w:p w:rsidR="00AD1D33" w:rsidRDefault="00AD1D33" w:rsidP="00AD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D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D33">
              <w:rPr>
                <w:rFonts w:ascii="Times New Roman" w:hAnsi="Times New Roman" w:cs="Times New Roman"/>
                <w:sz w:val="24"/>
                <w:szCs w:val="24"/>
              </w:rPr>
              <w:t>«Вовлечение учащихся в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ние», 36 ч. (Уд.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 013874)</w:t>
            </w:r>
            <w:r w:rsidRPr="00AD1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C5115" w:rsidRPr="00AD1D33" w:rsidRDefault="00AD1D33" w:rsidP="00AD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D1D33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грамотности чтения и развития письменной речи у учащи</w:t>
            </w:r>
            <w:r w:rsidRPr="00AD1D3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D1D33">
              <w:rPr>
                <w:rFonts w:ascii="Times New Roman" w:hAnsi="Times New Roman" w:cs="Times New Roman"/>
                <w:sz w:val="24"/>
                <w:szCs w:val="24"/>
              </w:rPr>
              <w:t>ся образовательных организаций для всех ступеней школьного образования, в т.ч. с ОВЗ», 36 ч. (Уд. № 5628).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35E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590236" w:rsidTr="00590236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D00CE6" w:rsidP="00C20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Вебинары</w:t>
            </w:r>
            <w:proofErr w:type="spellEnd"/>
          </w:p>
          <w:p w:rsidR="00DF6E99" w:rsidRPr="00D45376" w:rsidRDefault="00DF6E99" w:rsidP="00D4537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36" w:rsidTr="00590236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36" w:rsidTr="00590236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36" w:rsidTr="00590236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36" w:rsidTr="00590236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236" w:rsidRDefault="00590236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B13" w:rsidRDefault="00860B13"/>
    <w:sectPr w:rsidR="00860B13" w:rsidSect="005902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388"/>
    <w:multiLevelType w:val="hybridMultilevel"/>
    <w:tmpl w:val="9606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4CC8"/>
    <w:multiLevelType w:val="hybridMultilevel"/>
    <w:tmpl w:val="B98C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0CF7"/>
    <w:multiLevelType w:val="hybridMultilevel"/>
    <w:tmpl w:val="A43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84007"/>
    <w:multiLevelType w:val="hybridMultilevel"/>
    <w:tmpl w:val="445AC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3613"/>
    <w:multiLevelType w:val="hybridMultilevel"/>
    <w:tmpl w:val="B92E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6582"/>
    <w:multiLevelType w:val="hybridMultilevel"/>
    <w:tmpl w:val="A43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51E5E"/>
    <w:multiLevelType w:val="hybridMultilevel"/>
    <w:tmpl w:val="C96A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6637"/>
    <w:multiLevelType w:val="hybridMultilevel"/>
    <w:tmpl w:val="519E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90236"/>
    <w:rsid w:val="00016A08"/>
    <w:rsid w:val="0009764D"/>
    <w:rsid w:val="0012329B"/>
    <w:rsid w:val="00307E86"/>
    <w:rsid w:val="003D6696"/>
    <w:rsid w:val="003F4705"/>
    <w:rsid w:val="00433F7B"/>
    <w:rsid w:val="004B6DF8"/>
    <w:rsid w:val="00537DC4"/>
    <w:rsid w:val="00540CE8"/>
    <w:rsid w:val="00590236"/>
    <w:rsid w:val="00635EB6"/>
    <w:rsid w:val="00647512"/>
    <w:rsid w:val="007041E4"/>
    <w:rsid w:val="007567CF"/>
    <w:rsid w:val="007E4FE3"/>
    <w:rsid w:val="007E788B"/>
    <w:rsid w:val="00845F0E"/>
    <w:rsid w:val="00860B13"/>
    <w:rsid w:val="009014A5"/>
    <w:rsid w:val="00952441"/>
    <w:rsid w:val="00A915CA"/>
    <w:rsid w:val="00AD1D33"/>
    <w:rsid w:val="00B93B23"/>
    <w:rsid w:val="00BC5115"/>
    <w:rsid w:val="00C13E34"/>
    <w:rsid w:val="00C20F55"/>
    <w:rsid w:val="00C21D17"/>
    <w:rsid w:val="00C65B6D"/>
    <w:rsid w:val="00CB60E8"/>
    <w:rsid w:val="00CF56D9"/>
    <w:rsid w:val="00D00CE6"/>
    <w:rsid w:val="00D45376"/>
    <w:rsid w:val="00D955EF"/>
    <w:rsid w:val="00DC2532"/>
    <w:rsid w:val="00DE7B3D"/>
    <w:rsid w:val="00DF6E99"/>
    <w:rsid w:val="00E063C1"/>
    <w:rsid w:val="00E17FBD"/>
    <w:rsid w:val="00E571B8"/>
    <w:rsid w:val="00E65F02"/>
    <w:rsid w:val="00EA2939"/>
    <w:rsid w:val="00ED7B75"/>
    <w:rsid w:val="00F043E0"/>
    <w:rsid w:val="00FB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236"/>
    <w:rPr>
      <w:color w:val="0000FF"/>
      <w:u w:val="single"/>
    </w:rPr>
  </w:style>
  <w:style w:type="table" w:styleId="a4">
    <w:name w:val="Table Grid"/>
    <w:basedOn w:val="a1"/>
    <w:uiPriority w:val="59"/>
    <w:rsid w:val="00590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90236"/>
    <w:rPr>
      <w:b/>
      <w:bCs/>
    </w:rPr>
  </w:style>
  <w:style w:type="paragraph" w:styleId="a6">
    <w:name w:val="List Paragraph"/>
    <w:basedOn w:val="a"/>
    <w:uiPriority w:val="34"/>
    <w:qFormat/>
    <w:rsid w:val="004B6DF8"/>
    <w:pPr>
      <w:ind w:left="720"/>
      <w:contextualSpacing/>
    </w:pPr>
  </w:style>
  <w:style w:type="paragraph" w:customStyle="1" w:styleId="Default">
    <w:name w:val="Default"/>
    <w:rsid w:val="004B6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2016-01-25T11:21:00Z</dcterms:created>
  <dcterms:modified xsi:type="dcterms:W3CDTF">2017-12-14T16:30:00Z</dcterms:modified>
</cp:coreProperties>
</file>